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9" w:rsidRDefault="00EE1209" w:rsidP="00EE1209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9497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</w:t>
      </w:r>
      <w:r w:rsidR="005B570E" w:rsidRPr="00B9497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иагностика обучающихся по выявлению радикальных настроений</w:t>
      </w:r>
    </w:p>
    <w:p w:rsidR="00284CA3" w:rsidRPr="00284CA3" w:rsidRDefault="00284CA3" w:rsidP="00284CA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Просим Вас ответить на вопросы в формате Документ </w:t>
      </w:r>
      <w:proofErr w:type="spellStart"/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Microsoft</w:t>
      </w:r>
      <w:proofErr w:type="spellEnd"/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Word</w:t>
      </w:r>
      <w:proofErr w:type="spellEnd"/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отправить анкету на электронную почту школы</w:t>
      </w:r>
      <w:r w:rsidR="00CE7B08" w:rsidRPr="00CE7B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8" w:history="1">
        <w:r w:rsidR="00CE7B08" w:rsidRPr="00CE7B0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irkmou</w:t>
        </w:r>
        <w:r w:rsidR="00CE7B08" w:rsidRPr="00CE7B0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2@</w:t>
        </w:r>
        <w:r w:rsidR="00CE7B08" w:rsidRPr="00CE7B0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="00CE7B08" w:rsidRPr="00CE7B0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CE7B08" w:rsidRPr="00CE7B0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E7B08" w:rsidRPr="00CE7B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пометкой ОПРОС.</w:t>
      </w:r>
    </w:p>
    <w:p w:rsidR="00284CA3" w:rsidRPr="00284CA3" w:rsidRDefault="00284CA3" w:rsidP="00284CA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4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Благодарим за участие. </w:t>
      </w:r>
      <w:bookmarkStart w:id="0" w:name="_GoBack"/>
      <w:bookmarkEnd w:id="0"/>
    </w:p>
    <w:p w:rsidR="00B52EEE" w:rsidRPr="00B52EEE" w:rsidRDefault="00B52EEE" w:rsidP="00B52EEE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52E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Инструкция: отметьте «да», если вы согласны с утверждением, и «нет» - если не согласны. Старайтесь долго над вопросами не раздумывать.</w:t>
      </w:r>
    </w:p>
    <w:p w:rsidR="00B52EEE" w:rsidRPr="00B52EEE" w:rsidRDefault="00B52EEE" w:rsidP="00B52EEE">
      <w:pPr>
        <w:shd w:val="clear" w:color="auto" w:fill="FFFFFF"/>
        <w:spacing w:after="0" w:line="240" w:lineRule="auto"/>
        <w:ind w:left="-567" w:right="-284" w:firstLine="283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EE1209" w:rsidRPr="008548C0" w:rsidRDefault="00EE1209" w:rsidP="00B52EEE">
      <w:pPr>
        <w:pStyle w:val="c10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1. Временами я не могу справиться с желанием причинить вред другим. 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2. Иногда сплетничаю о людях, которых не люблю.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3. Я легко раздражаюсь, но быстро успокаиваюсь.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4. Если меня не попросят по-хорошему, я не выполню.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5. Я не всегда получаю то, что мне положено.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6. Я не знаю, что люди говорят обо мне за моей спиной.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7. Если я не одобряю поведение друзей, я даю им это почувствовать.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8. Когда мне случалось обмануть кого-нибудь, я испытывал мучительные угрызения совести.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9. Мне кажется, что я не способен ударить человека.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10. Я никогда не раздражаюсь настолько, чтобы кидаться предметами.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11. Я всегда снисходителен к чужим недостаткам.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12. Если мне не нравится установленное правило, мне хочется нарушить его.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rStyle w:val="c1"/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13. Другие умеют почти всегда пользоваться благоприятными обстоятельствами.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14. Я держусь настороженно с людьми, которые относятся ко мне несколько более дружественно, чем я ожидал.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 xml:space="preserve">15. Я часто </w:t>
      </w:r>
      <w:proofErr w:type="gramStart"/>
      <w:r w:rsidRPr="008548C0">
        <w:rPr>
          <w:rStyle w:val="c1"/>
          <w:color w:val="000000"/>
          <w:sz w:val="28"/>
          <w:szCs w:val="28"/>
        </w:rPr>
        <w:t>бываю</w:t>
      </w:r>
      <w:proofErr w:type="gramEnd"/>
      <w:r w:rsidRPr="008548C0">
        <w:rPr>
          <w:rStyle w:val="c1"/>
          <w:color w:val="000000"/>
          <w:sz w:val="28"/>
          <w:szCs w:val="28"/>
        </w:rPr>
        <w:t xml:space="preserve"> не согласен с людьми.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16. Иногда мне на ум приходят мысли, которых я стыжусь.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17. Если кто-нибудь первым ударит меня, я не отвечу ему.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18. Когда я раздражаюсь, я хлопаю дверями.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 xml:space="preserve">19. Я гораздо более раздражителен, </w:t>
      </w:r>
      <w:proofErr w:type="gramStart"/>
      <w:r w:rsidRPr="008548C0">
        <w:rPr>
          <w:rStyle w:val="c1"/>
          <w:color w:val="000000"/>
          <w:sz w:val="28"/>
          <w:szCs w:val="28"/>
        </w:rPr>
        <w:t>чем</w:t>
      </w:r>
      <w:proofErr w:type="gramEnd"/>
      <w:r w:rsidRPr="008548C0">
        <w:rPr>
          <w:rStyle w:val="c1"/>
          <w:color w:val="000000"/>
          <w:sz w:val="28"/>
          <w:szCs w:val="28"/>
        </w:rPr>
        <w:t xml:space="preserve"> кажется.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20. Если кто-то воображает себя начальником, я всегда поступаю ему наперекор.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21. Меня немного огорчает моя судьба.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22. Я думаю, что многие люди не любят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23. Я не могу удержаться от спора, если люди не согласны со мной.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24. Люди, увиливающие от работы, должны испытывать чувство вины. 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25. Тот, кто оскорбляет меня и мою семью, напрашивается на драку.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26. Я не способен на грубые шутки.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27. Меня охватывает ярость, когда надо мной насмехаются.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28. Когда люди строят из себя начальников, я делаю все, чтобы они не зазнавались.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29. Почти каждую неделю я вижу кого-нибудь, кто мне не нравится.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30. Довольно многие люди завидуют мне.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31. Я требую, чтобы люди уважали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32. Меня угнетает то, что я мало делаю для своих родителей.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lastRenderedPageBreak/>
        <w:t>33. Люди, которые постоянно изводят вас, стоят того, чтобы их "щелкнули по носу".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 xml:space="preserve">34. Я никогда не </w:t>
      </w:r>
      <w:proofErr w:type="gramStart"/>
      <w:r w:rsidRPr="008548C0">
        <w:rPr>
          <w:rStyle w:val="c1"/>
          <w:color w:val="000000"/>
          <w:sz w:val="28"/>
          <w:szCs w:val="28"/>
        </w:rPr>
        <w:t>бываю</w:t>
      </w:r>
      <w:proofErr w:type="gramEnd"/>
      <w:r w:rsidRPr="008548C0">
        <w:rPr>
          <w:rStyle w:val="c1"/>
          <w:color w:val="000000"/>
          <w:sz w:val="28"/>
          <w:szCs w:val="28"/>
        </w:rPr>
        <w:t xml:space="preserve"> мрачен от злости.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35. Если ко мне относятся хуже, чем я того заслуживаю, я не расстраиваюсь.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36. Если кто-то выводит меня из себя, я не обращаю внимания.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37. Хотя я и не показываю этого, меня иногда гложет зависть.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38. Иногда мне кажется, что надо мной смеются.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39. Даже если я злюсь, я не прибегаю к "сильным" выражениям.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40. Мне хочется, чтобы мои грехи были прощены.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41. Я редко даю сдачи, даже если кто-нибудь ударит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 xml:space="preserve">42. Когда получается </w:t>
      </w:r>
      <w:proofErr w:type="gramStart"/>
      <w:r w:rsidRPr="008548C0">
        <w:rPr>
          <w:rStyle w:val="c1"/>
          <w:color w:val="000000"/>
          <w:sz w:val="28"/>
          <w:szCs w:val="28"/>
        </w:rPr>
        <w:t>не</w:t>
      </w:r>
      <w:proofErr w:type="gramEnd"/>
      <w:r w:rsidRPr="008548C0">
        <w:rPr>
          <w:rStyle w:val="c1"/>
          <w:color w:val="000000"/>
          <w:sz w:val="28"/>
          <w:szCs w:val="28"/>
        </w:rPr>
        <w:t xml:space="preserve"> по-моему, я иногда обижаюсь.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43. Иногда люди раздражают меня одним своим присутствием.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44. Нет людей, которых бы я по-настоящему ненавидел. 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45. Мой принцип: "Никогда не доверять "чужакам". 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46. Если кто-нибудь раздражает меня, я готов сказать, что я о нем думаю.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47. Я делаю много такого, о чем впоследствии жалею.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48. Если я разозлюсь, я могу ударить кого-нибудь.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49. С детства я никогда не проявлял вспышек гнева.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50. Я часто чувствую себя как пороховая бочка, готовая взорваться.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51. Если бы все знали, что я чувствую, меня бы считали человеком, с которым нелегко работать.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52. Я всегда думаю о том, какие тайные причины заставляют людей делать что-нибудь приятное для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53. Когда на меня кричат, я начинаю кричать в ответ.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54. Неудачи огорчают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55. Я дерусь не реже и не чаще чем другие.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56. Я могу вспомнить случаи, когда я был настолько зол, что хватал попавшуюся мне под руку вещь и ломал ее.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57. Иногда я чувствую, что готов первым начать драку.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58. Иногда я чувствую, что жизнь поступает со мной несправедливо.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59. Раньше я думал, что большинство людей говорит правду, но теперь я в это не верю.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60. Я ругаюсь только со злости.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61. Когда я поступаю неправильно, меня мучает совесть.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62. Если для защиты своих прав мне нужно применить физическую силу, я применяю ее.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63. Иногда я выражаю свой гнев тем, что стучу кулаком по столу.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 xml:space="preserve">64. Я </w:t>
      </w:r>
      <w:proofErr w:type="gramStart"/>
      <w:r w:rsidRPr="008548C0">
        <w:rPr>
          <w:rStyle w:val="c1"/>
          <w:color w:val="000000"/>
          <w:sz w:val="28"/>
          <w:szCs w:val="28"/>
        </w:rPr>
        <w:t>бываю</w:t>
      </w:r>
      <w:proofErr w:type="gramEnd"/>
      <w:r w:rsidRPr="008548C0">
        <w:rPr>
          <w:rStyle w:val="c1"/>
          <w:color w:val="000000"/>
          <w:sz w:val="28"/>
          <w:szCs w:val="28"/>
        </w:rPr>
        <w:t xml:space="preserve"> грубоват по отношению к людям, которые мне не нравятся.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65. У меня нет врагов, которые бы хотели мне навредить.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66. Я не умею поставить человека на место, даже если он того заслуживает.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67. Я часто думаю, что жил неправильно.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68. Я знаю людей, которые способны довести меня до драки.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69. Я не огорчаюсь из-за мелочей.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70. Мне редко приходит в голову, что люди пытаются разозлить или оскорбить меня.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71. Я часто только угрожаю людям, хотя и не собираюсь приводить угрозы в исполнение.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lastRenderedPageBreak/>
        <w:t xml:space="preserve">72. В последнее время я стал </w:t>
      </w:r>
      <w:proofErr w:type="gramStart"/>
      <w:r w:rsidRPr="008548C0">
        <w:rPr>
          <w:rStyle w:val="c1"/>
          <w:color w:val="000000"/>
          <w:sz w:val="28"/>
          <w:szCs w:val="28"/>
        </w:rPr>
        <w:t>занудой</w:t>
      </w:r>
      <w:proofErr w:type="gramEnd"/>
      <w:r w:rsidRPr="008548C0">
        <w:rPr>
          <w:rStyle w:val="c1"/>
          <w:color w:val="000000"/>
          <w:sz w:val="28"/>
          <w:szCs w:val="28"/>
        </w:rPr>
        <w:t>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73. В споре я часто повышаю голос.   </w:t>
      </w:r>
    </w:p>
    <w:p w:rsidR="00EE1209" w:rsidRPr="008548C0" w:rsidRDefault="00EE1209" w:rsidP="00B52EEE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74. Я стараюсь обычно скрывать свое плохое отношение к людям.   </w:t>
      </w:r>
    </w:p>
    <w:p w:rsidR="000676B1" w:rsidRPr="00C176B4" w:rsidRDefault="00EE1209" w:rsidP="00C176B4">
      <w:pPr>
        <w:pStyle w:val="c17"/>
        <w:shd w:val="clear" w:color="auto" w:fill="FFFFFF"/>
        <w:spacing w:before="0" w:beforeAutospacing="0" w:after="0" w:afterAutospacing="0"/>
        <w:ind w:left="-567" w:right="-284" w:firstLine="283"/>
        <w:jc w:val="both"/>
        <w:rPr>
          <w:color w:val="000000"/>
          <w:sz w:val="28"/>
          <w:szCs w:val="28"/>
        </w:rPr>
      </w:pPr>
      <w:r w:rsidRPr="008548C0">
        <w:rPr>
          <w:rStyle w:val="c1"/>
          <w:color w:val="000000"/>
          <w:sz w:val="28"/>
          <w:szCs w:val="28"/>
        </w:rPr>
        <w:t>75. Я лучше соглашусь с чем-либо, чем стану спорить.   </w:t>
      </w:r>
    </w:p>
    <w:p w:rsidR="00F7116A" w:rsidRDefault="00F7116A" w:rsidP="00C176B4">
      <w:pPr>
        <w:ind w:right="-284"/>
      </w:pPr>
    </w:p>
    <w:sectPr w:rsidR="00F7116A" w:rsidSect="00B52E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5" w:rsidRDefault="00DD2815" w:rsidP="00B52EEE">
      <w:pPr>
        <w:spacing w:after="0" w:line="240" w:lineRule="auto"/>
      </w:pPr>
      <w:r>
        <w:separator/>
      </w:r>
    </w:p>
  </w:endnote>
  <w:endnote w:type="continuationSeparator" w:id="0">
    <w:p w:rsidR="00DD2815" w:rsidRDefault="00DD2815" w:rsidP="00B5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5" w:rsidRDefault="00DD2815" w:rsidP="00B52EEE">
      <w:pPr>
        <w:spacing w:after="0" w:line="240" w:lineRule="auto"/>
      </w:pPr>
      <w:r>
        <w:separator/>
      </w:r>
    </w:p>
  </w:footnote>
  <w:footnote w:type="continuationSeparator" w:id="0">
    <w:p w:rsidR="00DD2815" w:rsidRDefault="00DD2815" w:rsidP="00B5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53"/>
    <w:multiLevelType w:val="hybridMultilevel"/>
    <w:tmpl w:val="DA50D1AA"/>
    <w:lvl w:ilvl="0" w:tplc="E90E51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CF816C5"/>
    <w:multiLevelType w:val="hybridMultilevel"/>
    <w:tmpl w:val="E9DAE862"/>
    <w:lvl w:ilvl="0" w:tplc="21669B4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4B4B4069"/>
    <w:multiLevelType w:val="hybridMultilevel"/>
    <w:tmpl w:val="81A8712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7AC060A"/>
    <w:multiLevelType w:val="hybridMultilevel"/>
    <w:tmpl w:val="B65EBD74"/>
    <w:lvl w:ilvl="0" w:tplc="50926F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529C"/>
    <w:multiLevelType w:val="hybridMultilevel"/>
    <w:tmpl w:val="FA8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209"/>
    <w:rsid w:val="00047C78"/>
    <w:rsid w:val="000676B1"/>
    <w:rsid w:val="00284CA3"/>
    <w:rsid w:val="00532C3C"/>
    <w:rsid w:val="0059507E"/>
    <w:rsid w:val="005B570E"/>
    <w:rsid w:val="007275DE"/>
    <w:rsid w:val="007D21C2"/>
    <w:rsid w:val="009156CA"/>
    <w:rsid w:val="00A17A8F"/>
    <w:rsid w:val="00B52EEE"/>
    <w:rsid w:val="00B9497A"/>
    <w:rsid w:val="00C176B4"/>
    <w:rsid w:val="00C35746"/>
    <w:rsid w:val="00CE7B08"/>
    <w:rsid w:val="00DD2815"/>
    <w:rsid w:val="00EC78C7"/>
    <w:rsid w:val="00EE1209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9"/>
    <w:pPr>
      <w:ind w:left="720"/>
      <w:contextualSpacing/>
    </w:pPr>
  </w:style>
  <w:style w:type="paragraph" w:customStyle="1" w:styleId="c10">
    <w:name w:val="c10"/>
    <w:basedOn w:val="a"/>
    <w:rsid w:val="00EE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1209"/>
  </w:style>
  <w:style w:type="paragraph" w:customStyle="1" w:styleId="c17">
    <w:name w:val="c17"/>
    <w:basedOn w:val="a"/>
    <w:rsid w:val="00EE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EEE"/>
  </w:style>
  <w:style w:type="paragraph" w:styleId="a6">
    <w:name w:val="footer"/>
    <w:basedOn w:val="a"/>
    <w:link w:val="a7"/>
    <w:uiPriority w:val="99"/>
    <w:semiHidden/>
    <w:unhideWhenUsed/>
    <w:rsid w:val="00B5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2EEE"/>
  </w:style>
  <w:style w:type="character" w:customStyle="1" w:styleId="apple-converted-space">
    <w:name w:val="apple-converted-space"/>
    <w:basedOn w:val="a0"/>
    <w:rsid w:val="000676B1"/>
  </w:style>
  <w:style w:type="character" w:customStyle="1" w:styleId="label">
    <w:name w:val="label"/>
    <w:basedOn w:val="a0"/>
    <w:rsid w:val="0006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mou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adm71</dc:creator>
  <cp:keywords/>
  <dc:description/>
  <cp:lastModifiedBy>UVR1</cp:lastModifiedBy>
  <cp:revision>9</cp:revision>
  <cp:lastPrinted>2020-05-26T09:03:00Z</cp:lastPrinted>
  <dcterms:created xsi:type="dcterms:W3CDTF">2020-05-15T05:34:00Z</dcterms:created>
  <dcterms:modified xsi:type="dcterms:W3CDTF">2020-06-19T02:18:00Z</dcterms:modified>
</cp:coreProperties>
</file>